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763012A7" w14:textId="77777777" w:rsidTr="00244135">
        <w:tc>
          <w:tcPr>
            <w:tcW w:w="4253" w:type="dxa"/>
            <w:gridSpan w:val="3"/>
          </w:tcPr>
          <w:p w14:paraId="3D9BD392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1E104D6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5BBC9762" w14:textId="19A8BC0A" w:rsidR="00AA01A0" w:rsidRPr="00DA19C5" w:rsidRDefault="002D47E8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406680903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1406680903"/>
          <w:p w14:paraId="6D0865A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3B86778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2D487500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4FBD3CDE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29D4EF82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68F5266A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1FCFA8B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7C8775A0" w14:textId="77777777" w:rsidR="00EE7A67" w:rsidRPr="00DA19C5" w:rsidRDefault="00EE7A67" w:rsidP="006B6519">
            <w:pPr>
              <w:suppressAutoHyphens/>
            </w:pPr>
          </w:p>
        </w:tc>
      </w:tr>
      <w:permStart w:id="702175812" w:edGrp="everyone"/>
      <w:tr w:rsidR="00EE7A67" w:rsidRPr="00DA19C5" w14:paraId="0EA1C7B4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0466599D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702175812"/>
          </w:p>
        </w:tc>
        <w:tc>
          <w:tcPr>
            <w:tcW w:w="393" w:type="dxa"/>
          </w:tcPr>
          <w:p w14:paraId="6588889E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92756687" w:edGrp="everyone"/>
        <w:tc>
          <w:tcPr>
            <w:tcW w:w="2010" w:type="dxa"/>
            <w:tcBorders>
              <w:bottom w:val="single" w:sz="4" w:space="0" w:color="auto"/>
            </w:tcBorders>
          </w:tcPr>
          <w:p w14:paraId="41EDF229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92756687"/>
          </w:p>
        </w:tc>
        <w:tc>
          <w:tcPr>
            <w:tcW w:w="908" w:type="dxa"/>
            <w:vMerge/>
          </w:tcPr>
          <w:p w14:paraId="606FE3C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F828E8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022ED849" w14:textId="77777777" w:rsidTr="00244135">
        <w:tc>
          <w:tcPr>
            <w:tcW w:w="4253" w:type="dxa"/>
            <w:gridSpan w:val="3"/>
          </w:tcPr>
          <w:p w14:paraId="6F76F9E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425D6DD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54B3B4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68AFFCBE" w14:textId="77777777" w:rsidTr="00244135">
        <w:tc>
          <w:tcPr>
            <w:tcW w:w="4253" w:type="dxa"/>
            <w:gridSpan w:val="3"/>
          </w:tcPr>
          <w:p w14:paraId="5A2C1DCB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582235139" w:edGrp="everyone" w:colFirst="0" w:colLast="0"/>
            <w:r>
              <w:rPr>
                <w:sz w:val="28"/>
                <w:szCs w:val="28"/>
              </w:rPr>
              <w:t>О размещении информации на официальных сайтах</w:t>
            </w:r>
          </w:p>
        </w:tc>
        <w:tc>
          <w:tcPr>
            <w:tcW w:w="908" w:type="dxa"/>
          </w:tcPr>
          <w:p w14:paraId="697FD43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67FCCF7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582235139"/>
      <w:tr w:rsidR="00EE7A67" w:rsidRPr="00DA19C5" w14:paraId="5AA6825C" w14:textId="77777777" w:rsidTr="00244135">
        <w:tc>
          <w:tcPr>
            <w:tcW w:w="4253" w:type="dxa"/>
            <w:gridSpan w:val="3"/>
          </w:tcPr>
          <w:p w14:paraId="427FF02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412D981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D303E2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0ECC9CC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40E3F2FE" w14:textId="117D0497" w:rsidR="00947C91" w:rsidRPr="00DA19C5" w:rsidRDefault="002D47E8" w:rsidP="00FE3CA6">
      <w:pPr>
        <w:widowControl w:val="0"/>
        <w:jc w:val="center"/>
        <w:rPr>
          <w:sz w:val="28"/>
          <w:szCs w:val="28"/>
        </w:rPr>
      </w:pPr>
      <w:permStart w:id="22288168" w:edGrp="everyone"/>
      <w:r>
        <w:rPr>
          <w:sz w:val="28"/>
          <w:szCs w:val="28"/>
        </w:rPr>
        <w:t>Уважаемые коллеги!</w:t>
      </w:r>
    </w:p>
    <w:p w14:paraId="03EDBF83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52D8B1C5" w14:textId="223DBA81" w:rsidR="009A07A0" w:rsidRPr="00DA19C5" w:rsidRDefault="002D47E8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проинформировать руководителей подведомственных образовательных организаций о размещении информации </w:t>
      </w:r>
      <w:r w:rsidR="007B2E5E">
        <w:rPr>
          <w:sz w:val="28"/>
          <w:szCs w:val="28"/>
        </w:rPr>
        <w:t xml:space="preserve">о формировании Федеральной информационной базы достижений регионов России «Социальная политики РФ – 2025» </w:t>
      </w:r>
      <w:r>
        <w:rPr>
          <w:sz w:val="28"/>
          <w:szCs w:val="28"/>
        </w:rPr>
        <w:t>на официальных сайтах в информационно-телекоммуникационной сети «Интернет»</w:t>
      </w:r>
      <w:r w:rsidR="007B2E5E">
        <w:rPr>
          <w:sz w:val="28"/>
          <w:szCs w:val="28"/>
        </w:rPr>
        <w:t xml:space="preserve"> (письмо ОИА «Новости России» </w:t>
      </w:r>
      <w:r w:rsidR="007B2E5E">
        <w:rPr>
          <w:sz w:val="28"/>
          <w:szCs w:val="28"/>
        </w:rPr>
        <w:br/>
        <w:t>от 29.01.2024 № 12-67/75гст прилагается).</w:t>
      </w:r>
      <w:r>
        <w:rPr>
          <w:sz w:val="28"/>
          <w:szCs w:val="28"/>
        </w:rPr>
        <w:t xml:space="preserve"> </w:t>
      </w:r>
    </w:p>
    <w:p w14:paraId="5E28C0B6" w14:textId="77777777"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14:paraId="5C75E068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14:paraId="2290C515" w14:textId="77777777" w:rsidTr="007B2E5E">
        <w:tc>
          <w:tcPr>
            <w:tcW w:w="1700" w:type="dxa"/>
          </w:tcPr>
          <w:p w14:paraId="312ECAE7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6B2AC094" w14:textId="60399328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14:paraId="622AE49A" w14:textId="1DA7D971"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на </w:t>
            </w:r>
            <w:r w:rsidR="007B2E5E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7B2E5E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14:paraId="5CE077F8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2A674BAC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D1FDD8C" w14:textId="77777777" w:rsidTr="004E11A0">
        <w:trPr>
          <w:trHeight w:val="1569"/>
        </w:trPr>
        <w:tc>
          <w:tcPr>
            <w:tcW w:w="4253" w:type="dxa"/>
          </w:tcPr>
          <w:p w14:paraId="57CED282" w14:textId="77777777" w:rsidR="00BB5DEB" w:rsidRDefault="00BB5DEB" w:rsidP="004E11A0">
            <w:pPr>
              <w:rPr>
                <w:sz w:val="28"/>
                <w:szCs w:val="28"/>
              </w:rPr>
            </w:pPr>
            <w:permStart w:id="1954158535" w:edGrp="everyone"/>
            <w:permStart w:id="421743037" w:edGrp="everyone" w:colFirst="2" w:colLast="2"/>
            <w:permEnd w:id="22288168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954158535"/>
          </w:p>
        </w:tc>
        <w:tc>
          <w:tcPr>
            <w:tcW w:w="3101" w:type="dxa"/>
            <w:vAlign w:val="center"/>
          </w:tcPr>
          <w:p w14:paraId="346EBAF1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DE3101F" wp14:editId="5AEE379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170670BE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14:paraId="7A832A5C" w14:textId="77777777" w:rsidR="00BB5DEB" w:rsidRDefault="00BB5DEB" w:rsidP="00BB5DEB">
      <w:permStart w:id="741702081" w:edGrp="everyone"/>
      <w:permEnd w:id="421743037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0CA72A17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14FCF7D9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47BCED03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Эбзеева Лилия Камильевна</w:t>
            </w:r>
          </w:p>
          <w:p w14:paraId="35DD7A3C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304-12-72</w:t>
            </w:r>
          </w:p>
        </w:tc>
      </w:tr>
    </w:tbl>
    <w:p w14:paraId="0406631D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04151034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71B4500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2C32EDFD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38E0C659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22260A18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3725DEB9" w14:textId="77777777" w:rsidTr="00153E4D">
        <w:tc>
          <w:tcPr>
            <w:tcW w:w="10206" w:type="dxa"/>
            <w:tcBorders>
              <w:bottom w:val="nil"/>
            </w:tcBorders>
          </w:tcPr>
          <w:p w14:paraId="285DF251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размещении информации на официальных сайтах</w:t>
            </w:r>
          </w:p>
        </w:tc>
      </w:tr>
    </w:tbl>
    <w:p w14:paraId="42DE3C1E" w14:textId="77777777" w:rsidR="0018087A" w:rsidRPr="00DA19C5" w:rsidRDefault="0018087A"/>
    <w:p w14:paraId="62B52DBA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1A41FC93" w14:textId="77777777" w:rsidTr="00E123B1">
        <w:tc>
          <w:tcPr>
            <w:tcW w:w="567" w:type="dxa"/>
          </w:tcPr>
          <w:p w14:paraId="5BA828D0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5D329125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77F7339F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1844C47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2B6F20D4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614B211B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A206814" w14:textId="77777777" w:rsidTr="00E123B1">
        <w:tc>
          <w:tcPr>
            <w:tcW w:w="567" w:type="dxa"/>
          </w:tcPr>
          <w:p w14:paraId="70835F3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AE92D6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E7EBF1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F7517D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9E78C20" w14:textId="77777777" w:rsidTr="00E123B1">
        <w:tc>
          <w:tcPr>
            <w:tcW w:w="567" w:type="dxa"/>
          </w:tcPr>
          <w:p w14:paraId="184579F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C65DDF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B020F2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90BEF4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50016B3" w14:textId="77777777" w:rsidTr="00E123B1">
        <w:tc>
          <w:tcPr>
            <w:tcW w:w="567" w:type="dxa"/>
          </w:tcPr>
          <w:p w14:paraId="32F781D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C3CE34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6E71FC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BBA4BF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E0C05F1" w14:textId="77777777" w:rsidTr="00E123B1">
        <w:tc>
          <w:tcPr>
            <w:tcW w:w="567" w:type="dxa"/>
          </w:tcPr>
          <w:p w14:paraId="6F7382B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D6A1DA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AFFE5E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624D4F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34837FE" w14:textId="77777777" w:rsidTr="00E123B1">
        <w:tc>
          <w:tcPr>
            <w:tcW w:w="567" w:type="dxa"/>
          </w:tcPr>
          <w:p w14:paraId="6E4CB71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01873E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5222AB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ACDC69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B9DB89C" w14:textId="77777777" w:rsidTr="00E123B1">
        <w:tc>
          <w:tcPr>
            <w:tcW w:w="567" w:type="dxa"/>
          </w:tcPr>
          <w:p w14:paraId="2498DA6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6FF4DB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B54B34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B6E902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00733DA" w14:textId="77777777" w:rsidTr="00E123B1">
        <w:tc>
          <w:tcPr>
            <w:tcW w:w="567" w:type="dxa"/>
          </w:tcPr>
          <w:p w14:paraId="2CBFFD3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C62A1F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EED53C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1B3F69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BBFCE14" w14:textId="77777777" w:rsidTr="00E123B1">
        <w:tc>
          <w:tcPr>
            <w:tcW w:w="567" w:type="dxa"/>
          </w:tcPr>
          <w:p w14:paraId="5F5D12D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0A9324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Юрочкина Н.А. Заместитель начальника управления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5F9A12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4A8688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28519B7A" w14:textId="77777777" w:rsidR="003B251B" w:rsidRDefault="003B251B">
      <w:pPr>
        <w:rPr>
          <w:sz w:val="28"/>
          <w:szCs w:val="28"/>
        </w:rPr>
      </w:pPr>
    </w:p>
    <w:p w14:paraId="5DC6525D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74446B83" w14:textId="77777777" w:rsidTr="004E11A0">
        <w:trPr>
          <w:trHeight w:val="1569"/>
        </w:trPr>
        <w:tc>
          <w:tcPr>
            <w:tcW w:w="4253" w:type="dxa"/>
          </w:tcPr>
          <w:p w14:paraId="1C5298B9" w14:textId="77777777" w:rsidR="00BB5DEB" w:rsidRDefault="00BB5DEB" w:rsidP="004E11A0">
            <w:pPr>
              <w:rPr>
                <w:sz w:val="28"/>
                <w:szCs w:val="28"/>
              </w:rPr>
            </w:pPr>
            <w:permStart w:id="1770594144" w:edGrp="everyone"/>
            <w:permEnd w:id="741702081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770594144"/>
          </w:p>
        </w:tc>
        <w:tc>
          <w:tcPr>
            <w:tcW w:w="3101" w:type="dxa"/>
            <w:vAlign w:val="center"/>
          </w:tcPr>
          <w:p w14:paraId="27B9AA01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FD6D2B9" wp14:editId="6F5EF89E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18BBB611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2035576929" w:edGrp="everyone"/>
            <w:r>
              <w:rPr>
                <w:sz w:val="28"/>
                <w:szCs w:val="28"/>
              </w:rPr>
              <w:t>О.И. Бабченко</w:t>
            </w:r>
            <w:permEnd w:id="2035576929"/>
          </w:p>
        </w:tc>
      </w:tr>
    </w:tbl>
    <w:p w14:paraId="7FDD6969" w14:textId="77777777" w:rsidR="00BB5DEB" w:rsidRDefault="00BB5DEB" w:rsidP="00BB5DEB">
      <w:permStart w:id="823551814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076B4058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6C21E5D7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B7B5D51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Эбзеева Лилия Камильевна</w:t>
            </w:r>
          </w:p>
          <w:p w14:paraId="76B7E223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304-12-72</w:t>
            </w:r>
          </w:p>
        </w:tc>
      </w:tr>
      <w:permEnd w:id="823551814"/>
    </w:tbl>
    <w:p w14:paraId="38902B8A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0B474" w14:textId="77777777" w:rsidR="006C27CE" w:rsidRDefault="006C27CE" w:rsidP="00422DD4">
      <w:r>
        <w:separator/>
      </w:r>
    </w:p>
  </w:endnote>
  <w:endnote w:type="continuationSeparator" w:id="0">
    <w:p w14:paraId="43B40753" w14:textId="77777777" w:rsidR="006C27CE" w:rsidRDefault="006C27CE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D3FC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Вр-5724331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CDDBF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Вр-5724331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70F88" w14:textId="77777777" w:rsidR="006C27CE" w:rsidRDefault="006C27CE" w:rsidP="00422DD4">
      <w:r>
        <w:separator/>
      </w:r>
    </w:p>
  </w:footnote>
  <w:footnote w:type="continuationSeparator" w:id="0">
    <w:p w14:paraId="434C10DF" w14:textId="77777777" w:rsidR="006C27CE" w:rsidRDefault="006C27CE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B0B6D" w14:textId="77777777" w:rsidR="00422DD4" w:rsidRPr="00422DD4" w:rsidRDefault="00314472" w:rsidP="00422DD4">
    <w:pPr>
      <w:pStyle w:val="a4"/>
      <w:jc w:val="center"/>
    </w:pPr>
    <w:permStart w:id="1799106518" w:edGrp="everyone"/>
    <w:r>
      <w:t xml:space="preserve"> </w:t>
    </w:r>
    <w:permEnd w:id="17991065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F51D" w14:textId="77777777" w:rsidR="00422DD4" w:rsidRPr="00314472" w:rsidRDefault="00314472" w:rsidP="00422DD4">
    <w:pPr>
      <w:pStyle w:val="a4"/>
      <w:jc w:val="center"/>
    </w:pPr>
    <w:permStart w:id="1894783463" w:edGrp="everyone"/>
    <w:r>
      <w:t xml:space="preserve"> </w:t>
    </w:r>
    <w:permEnd w:id="189478346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D47E8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C27CE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B2E5E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9BE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99378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258</Words>
  <Characters>1475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Эбзеева Лилия Камильевна</cp:lastModifiedBy>
  <cp:revision>12</cp:revision>
  <cp:lastPrinted>2007-08-20T11:31:00Z</cp:lastPrinted>
  <dcterms:created xsi:type="dcterms:W3CDTF">2020-08-30T14:58:00Z</dcterms:created>
  <dcterms:modified xsi:type="dcterms:W3CDTF">2024-01-31T05:34:00Z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